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F4" w:rsidRPr="0036188D" w:rsidRDefault="00DE76C0" w:rsidP="000D0C44">
      <w:pPr>
        <w:spacing w:after="0" w:line="240" w:lineRule="auto"/>
        <w:jc w:val="center"/>
        <w:rPr>
          <w:rFonts w:cs="2  Titr"/>
          <w:color w:val="000000" w:themeColor="text1"/>
          <w:rtl/>
        </w:rPr>
      </w:pPr>
      <w:r w:rsidRPr="0036188D">
        <w:rPr>
          <w:rFonts w:cs="2  Titr" w:hint="cs"/>
          <w:color w:val="000000" w:themeColor="text1"/>
          <w:rtl/>
        </w:rPr>
        <w:t>بسمه تعالی</w:t>
      </w:r>
    </w:p>
    <w:tbl>
      <w:tblPr>
        <w:tblStyle w:val="TableGrid"/>
        <w:bidiVisual/>
        <w:tblW w:w="11064" w:type="dxa"/>
        <w:jc w:val="center"/>
        <w:tblInd w:w="-1072" w:type="dxa"/>
        <w:tblLayout w:type="fixed"/>
        <w:tblLook w:val="04A0"/>
      </w:tblPr>
      <w:tblGrid>
        <w:gridCol w:w="708"/>
        <w:gridCol w:w="1843"/>
        <w:gridCol w:w="8513"/>
      </w:tblGrid>
      <w:tr w:rsidR="00DE76C0" w:rsidRPr="0036188D" w:rsidTr="00531971">
        <w:trPr>
          <w:jc w:val="center"/>
        </w:trPr>
        <w:tc>
          <w:tcPr>
            <w:tcW w:w="708" w:type="dxa"/>
            <w:shd w:val="clear" w:color="auto" w:fill="BFBFBF" w:themeFill="background1" w:themeFillShade="BF"/>
          </w:tcPr>
          <w:p w:rsidR="00DE76C0" w:rsidRPr="0036188D" w:rsidRDefault="00DE76C0" w:rsidP="000D0C44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E76C0" w:rsidRPr="0036188D" w:rsidRDefault="00DE76C0" w:rsidP="000D0C44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مدارك</w:t>
            </w:r>
          </w:p>
        </w:tc>
        <w:tc>
          <w:tcPr>
            <w:tcW w:w="8513" w:type="dxa"/>
            <w:shd w:val="clear" w:color="auto" w:fill="BFBFBF" w:themeFill="background1" w:themeFillShade="BF"/>
          </w:tcPr>
          <w:p w:rsidR="00DE76C0" w:rsidRPr="0036188D" w:rsidRDefault="00DE76C0" w:rsidP="000D0C44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توضیحات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843" w:type="dxa"/>
          </w:tcPr>
          <w:p w:rsidR="00DE76C0" w:rsidRPr="0036188D" w:rsidRDefault="00DE76C0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چک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لیست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Calibri" w:hAnsi="Calibri" w:cs="B Nazanin"/>
                <w:b/>
                <w:bCs/>
                <w:color w:val="000000" w:themeColor="text1"/>
                <w:rtl/>
                <w:lang w:bidi="he-IL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کلیه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موارد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قید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شده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درچک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لیست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باید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ترتیب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ذکر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شده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چک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لیست،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کامل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وبا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مقسم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از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یکدیگر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تفکیک</w:t>
            </w:r>
            <w:r w:rsidR="00C447BE" w:rsidRPr="0036188D">
              <w:rPr>
                <w:rFonts w:ascii="Calibri" w:hAnsi="Calibri" w:cs="B Nazanin"/>
                <w:b/>
                <w:bCs/>
                <w:color w:val="000000" w:themeColor="text1"/>
                <w:lang w:bidi="he-IL"/>
              </w:rPr>
              <w:t>(</w:t>
            </w:r>
            <w:r w:rsidRPr="0036188D">
              <w:rPr>
                <w:rFonts w:ascii="Calibri" w:hAnsi="Calibri" w:cs="B Nazanin"/>
                <w:b/>
                <w:bCs/>
                <w:color w:val="000000" w:themeColor="text1"/>
                <w:lang w:bidi="he-IL"/>
              </w:rPr>
              <w:t>divider</w:t>
            </w:r>
            <w:r w:rsidR="00C447BE" w:rsidRPr="0036188D">
              <w:rPr>
                <w:rFonts w:ascii="Calibri" w:hAnsi="Calibri" w:cs="B Nazanin"/>
                <w:b/>
                <w:bCs/>
                <w:color w:val="000000" w:themeColor="text1"/>
                <w:lang w:bidi="he-IL"/>
              </w:rPr>
              <w:t>)</w:t>
            </w:r>
            <w:r w:rsidR="00C447BE" w:rsidRPr="0036188D">
              <w:rPr>
                <w:rFonts w:ascii="Calibri" w:hAnsi="Calibri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زونکن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قرار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گیرد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843" w:type="dxa"/>
          </w:tcPr>
          <w:p w:rsidR="00DE76C0" w:rsidRPr="0036188D" w:rsidRDefault="000D4D7D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موضوع</w:t>
            </w:r>
            <w:r w:rsidR="000D0C4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اساسنامه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موضوع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فعالیت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اساسنامه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باید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مرتبط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حوزه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ایمنی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آتش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نشانی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باشد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-1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طراحی،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اجرا،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مشاوره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تعمیر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نگهداري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سیستم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اعلام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حریق</w:t>
            </w:r>
          </w:p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-2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طراحی،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اجرا،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مشاوره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تعمیر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نگهداري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سیستم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اطفاء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حریق</w:t>
            </w:r>
          </w:p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-3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طراحی،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اجرا،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مشاوره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تعمیر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نگهداري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سیستم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پوشش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مقاوم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حریق</w:t>
            </w:r>
          </w:p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-4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طراحی،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اجرا،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مشاوره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تعمیر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نگهداري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سیستم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تهویه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دود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ساختمان</w:t>
            </w:r>
          </w:p>
          <w:p w:rsidR="00DE76C0" w:rsidRPr="0036188D" w:rsidRDefault="00DE76C0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-5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فروش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تجهیزات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فرآورده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ایمنی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آتش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نشانی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حفاظت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فردي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ابنیه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ساختمان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843" w:type="dxa"/>
          </w:tcPr>
          <w:p w:rsidR="00DE76C0" w:rsidRPr="0036188D" w:rsidRDefault="000D4D7D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تغییرات</w:t>
            </w:r>
            <w:r w:rsidR="000D0C4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اساسنامه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صورت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داشتن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تغییرات،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آخرین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تغییرات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همراه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روزنامه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رسمی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ارائه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گردد</w:t>
            </w:r>
            <w:r w:rsidR="000D0C4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(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اعم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از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تغییرمدیرعامل،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اعضاي</w:t>
            </w:r>
            <w:r w:rsidR="000D0C4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هیأت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مدیره،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آدرس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نام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غیره</w:t>
            </w:r>
            <w:r w:rsidR="000D0C44" w:rsidRPr="0036188D">
              <w:rPr>
                <w:rFonts w:ascii="Calibri" w:hAnsi="Calibri"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843" w:type="dxa"/>
          </w:tcPr>
          <w:p w:rsidR="00DE76C0" w:rsidRPr="0036188D" w:rsidRDefault="000D4D7D" w:rsidP="009A65BF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سند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اجاره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نامه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معتبر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دفتر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سند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رسمی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دفتر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اجاره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نامه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نام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رهگیري،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تاریخ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اعتبار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حداقل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متراژ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دفتر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50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متر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مربع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</w:t>
            </w:r>
            <w:r w:rsidR="000D0C4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کاربري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اداري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باشد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1843" w:type="dxa"/>
          </w:tcPr>
          <w:p w:rsidR="00DE76C0" w:rsidRPr="0036188D" w:rsidRDefault="000D4D7D" w:rsidP="009A65BF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تکمیل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کامل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فرم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11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برگی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موجود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پرتال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اینترنتی</w:t>
            </w:r>
            <w:r w:rsidR="009A65BF" w:rsidRPr="0036188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سازمان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تکمیل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فایل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11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برگی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چک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لیست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مدارك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فایل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مندرج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سایت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سازمان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تمام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صفحات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فرم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11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برگی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مهمور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مهر</w:t>
            </w:r>
            <w:r w:rsidR="000D0C4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امضاي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مدیرعامل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باشد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1843" w:type="dxa"/>
          </w:tcPr>
          <w:p w:rsidR="00DE76C0" w:rsidRPr="0036188D" w:rsidRDefault="000D4D7D" w:rsidP="009A65BF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ارائه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درخواست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کتبی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تعیین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صلاحیت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شماره،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تاریخ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مهمور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امضاء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مدیرعامل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1843" w:type="dxa"/>
          </w:tcPr>
          <w:p w:rsidR="00DE76C0" w:rsidRPr="0036188D" w:rsidRDefault="000D4D7D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جواز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صنفی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از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اتحادیه</w:t>
            </w:r>
            <w:r w:rsidR="000D0C4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مربوطه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اتحادیه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تولید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کنندگان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فروشندگان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تجهیزات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ایمنی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آتش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نشانی</w:t>
            </w:r>
            <w:r w:rsidR="0036188D" w:rsidRPr="0036188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(اتحادیه صنف لوازم بهداشتی و ساختمانی اسلامشهر)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1843" w:type="dxa"/>
          </w:tcPr>
          <w:p w:rsidR="00DE76C0" w:rsidRPr="0036188D" w:rsidRDefault="00C447BE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گواهینامه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محصولات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تمامی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محصولات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درخواست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قرارگیري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آنها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روي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سایت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سازمان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دارد،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میبایست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طی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نامه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بپیوست</w:t>
            </w:r>
            <w:r w:rsidR="000D0C4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مدارك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گواهینامه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تجهیزات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جهت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بررسی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کارشناس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مربوطه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سازمان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ارائه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گردد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1843" w:type="dxa"/>
          </w:tcPr>
          <w:p w:rsidR="00DE76C0" w:rsidRPr="0036188D" w:rsidRDefault="00C447BE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قبض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آب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برق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آدرس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قید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شده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قبض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آب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برق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مطابق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سند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اجاره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نامه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دفتر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باشد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843" w:type="dxa"/>
          </w:tcPr>
          <w:p w:rsidR="00DE76C0" w:rsidRPr="0036188D" w:rsidRDefault="00C447BE" w:rsidP="0036188D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</w:t>
            </w:r>
            <w:r w:rsidRPr="0036188D">
              <w:rPr>
                <w:rFonts w:ascii="BNazanin" w:cs="B Nazani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پستی،</w:t>
            </w:r>
            <w:r w:rsidRPr="0036188D">
              <w:rPr>
                <w:rFonts w:ascii="BNazanin" w:cs="B Nazani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ایمیل</w:t>
            </w:r>
            <w:r w:rsidRPr="0036188D">
              <w:rPr>
                <w:rFonts w:ascii="BNazanin" w:cs="B Nazani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شرکت،</w:t>
            </w:r>
            <w:r w:rsidRPr="0036188D">
              <w:rPr>
                <w:rFonts w:ascii="BNazanin" w:cs="B Nazani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شماره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فکس</w:t>
            </w:r>
            <w:r w:rsidRPr="0036188D">
              <w:rPr>
                <w:rFonts w:ascii="BNazanin" w:cs="B Nazani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3" w:type="dxa"/>
          </w:tcPr>
          <w:p w:rsidR="00DE76C0" w:rsidRPr="0036188D" w:rsidRDefault="00DE76C0" w:rsidP="0036188D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درج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توسط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مدیرعامل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امضاء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گردیده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مهمور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باشد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1843" w:type="dxa"/>
          </w:tcPr>
          <w:p w:rsidR="00DE76C0" w:rsidRPr="0036188D" w:rsidRDefault="00C447BE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/>
                <w:b/>
                <w:bCs/>
                <w:color w:val="000000" w:themeColor="text1"/>
              </w:rPr>
              <w:t>CD</w:t>
            </w:r>
            <w:r w:rsidRPr="0036188D">
              <w:rPr>
                <w:rFonts w:cs="B Nazanin" w:hint="cs"/>
                <w:b/>
                <w:bCs/>
                <w:color w:val="000000" w:themeColor="text1"/>
                <w:rtl/>
                <w:lang w:val="en-GB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اسکن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مدارك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تمامی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مدارك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ارسالی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انضمام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اسکن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عکس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مدیرعامل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رئیس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هیأت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اعضاي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روي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حلقه</w:t>
            </w: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cs="B Nazanin"/>
                <w:b/>
                <w:bCs/>
                <w:color w:val="000000" w:themeColor="text1"/>
              </w:rPr>
              <w:t>CD</w:t>
            </w:r>
            <w:r w:rsidRPr="0036188D">
              <w:rPr>
                <w:rFonts w:cs="B Nazanin" w:hint="cs"/>
                <w:b/>
                <w:bCs/>
                <w:color w:val="000000" w:themeColor="text1"/>
                <w:rtl/>
                <w:lang w:val="en-GB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بصورت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فایل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مدارك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ارسال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گردد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1843" w:type="dxa"/>
          </w:tcPr>
          <w:p w:rsidR="00DE76C0" w:rsidRPr="0036188D" w:rsidRDefault="00C447BE" w:rsidP="009A65BF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مدیرعامل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رئیس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هیأت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مدیره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معرفی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اعضاي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هیأت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مدیرعامل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ارائه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مدارك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آنها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:</w:t>
            </w:r>
          </w:p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-1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سوء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پیشینه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2-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کارت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ملی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3-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تحصیلی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4-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گواهی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امضاء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5-</w:t>
            </w:r>
            <w:r w:rsidR="0036188D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کپی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تمام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صفحات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شناسنامه</w:t>
            </w:r>
            <w:r w:rsidR="0036188D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6-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کارت</w:t>
            </w:r>
            <w:r w:rsidR="0036188D" w:rsidRPr="0036188D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پایان</w:t>
            </w:r>
            <w:r w:rsidR="0036188D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خدمت</w:t>
            </w:r>
          </w:p>
          <w:p w:rsidR="00DE76C0" w:rsidRPr="0036188D" w:rsidRDefault="00DE76C0" w:rsidP="0036188D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تذکر</w:t>
            </w:r>
            <w:r w:rsidR="0036188D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: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حداقل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مورد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قبول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مدیرعامل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رئیس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هیأت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کاردانی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مرتبط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امور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ایمنی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آتش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نشانی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باشد</w:t>
            </w:r>
          </w:p>
          <w:p w:rsidR="00DE76C0" w:rsidRPr="0036188D" w:rsidRDefault="00DE76C0" w:rsidP="0036188D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رشته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مرتبط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مهندسی</w:t>
            </w:r>
            <w:r w:rsidR="0036188D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: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برق،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مکانیک،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عمران،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معماري</w:t>
            </w:r>
          </w:p>
        </w:tc>
      </w:tr>
      <w:tr w:rsidR="00DE76C0" w:rsidRPr="0036188D" w:rsidTr="00531971">
        <w:trPr>
          <w:jc w:val="center"/>
        </w:trPr>
        <w:tc>
          <w:tcPr>
            <w:tcW w:w="708" w:type="dxa"/>
          </w:tcPr>
          <w:p w:rsidR="00DE76C0" w:rsidRPr="0036188D" w:rsidRDefault="00DE76C0" w:rsidP="009A65B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cs="B Nazanin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1843" w:type="dxa"/>
          </w:tcPr>
          <w:p w:rsidR="00DE76C0" w:rsidRPr="0036188D" w:rsidRDefault="00C447BE" w:rsidP="000D0C4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اعضاي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فنی</w:t>
            </w:r>
          </w:p>
        </w:tc>
        <w:tc>
          <w:tcPr>
            <w:tcW w:w="8513" w:type="dxa"/>
          </w:tcPr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معرفی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اعضاي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ارائه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مدارك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:</w:t>
            </w:r>
          </w:p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عمران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معمار،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برق،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مکانیک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شرایط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ذیل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:</w:t>
            </w:r>
          </w:p>
          <w:p w:rsidR="00DE76C0" w:rsidRPr="0036188D" w:rsidRDefault="00DE76C0" w:rsidP="000D0C4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قبولی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آزمون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سازمان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آتش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نشانی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خدمات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ایمنی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شهرداري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تهران</w:t>
            </w:r>
          </w:p>
          <w:p w:rsidR="00DE76C0" w:rsidRPr="0036188D" w:rsidRDefault="00DE76C0" w:rsidP="00112774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ارائه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مدارك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: 1-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سوء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پیشینه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2-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کارت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ملی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3-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تحصیلی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4-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گواهی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امضاء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5-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کپی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تمام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صفحات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شناسنامه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6-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کارت</w:t>
            </w:r>
            <w:r w:rsidR="0011277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پایان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خدمت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7-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قرارداد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مهندسین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معرفی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شده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(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شرح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وظایف،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رعایت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فرمت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قرارداد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رسمی،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="000D0C4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مهمور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امضاي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مدیرعامل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باشد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) 8-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قبولی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آزمون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9-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پروانه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اشتغال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مهندسین</w:t>
            </w:r>
            <w:r w:rsidR="000D0C4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سازمان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باشد</w:t>
            </w:r>
          </w:p>
          <w:p w:rsidR="00DE76C0" w:rsidRPr="0036188D" w:rsidRDefault="00DE76C0" w:rsidP="00112774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تذکر</w:t>
            </w:r>
            <w:r w:rsidR="00112774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: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اعضاي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نمی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توانند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بعنوان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مدیرعامل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رئیس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هیأت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مدیره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انتخاب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گردند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C447BE" w:rsidRPr="0036188D" w:rsidTr="00531971">
        <w:trPr>
          <w:jc w:val="center"/>
        </w:trPr>
        <w:tc>
          <w:tcPr>
            <w:tcW w:w="11064" w:type="dxa"/>
            <w:gridSpan w:val="3"/>
          </w:tcPr>
          <w:p w:rsidR="00C447BE" w:rsidRPr="0036188D" w:rsidRDefault="009A65BF" w:rsidP="009A65BF">
            <w:pPr>
              <w:autoSpaceDE w:val="0"/>
              <w:autoSpaceDN w:val="0"/>
              <w:adjustRightInd w:val="0"/>
              <w:jc w:val="center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کپی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کلیه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مدارك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برابر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اصل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باشد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9A65BF" w:rsidRPr="0036188D" w:rsidTr="00531971">
        <w:trPr>
          <w:jc w:val="center"/>
        </w:trPr>
        <w:tc>
          <w:tcPr>
            <w:tcW w:w="11064" w:type="dxa"/>
            <w:gridSpan w:val="3"/>
          </w:tcPr>
          <w:p w:rsidR="009A65BF" w:rsidRPr="0036188D" w:rsidRDefault="009A65BF" w:rsidP="00113AC0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lastRenderedPageBreak/>
              <w:t>اعضاي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تفکیک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زمینه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فعالیت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ایمنی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آتش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نشانی</w:t>
            </w:r>
          </w:p>
        </w:tc>
      </w:tr>
      <w:tr w:rsidR="009A65BF" w:rsidRPr="0036188D" w:rsidTr="00531971">
        <w:trPr>
          <w:trHeight w:val="70"/>
          <w:jc w:val="center"/>
        </w:trPr>
        <w:tc>
          <w:tcPr>
            <w:tcW w:w="11064" w:type="dxa"/>
            <w:gridSpan w:val="3"/>
          </w:tcPr>
          <w:p w:rsidR="009A65BF" w:rsidRPr="0036188D" w:rsidRDefault="009A65BF" w:rsidP="00113AC0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هایی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زمینه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فروش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سیستم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اعلام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فعالیت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دارند</w:t>
            </w:r>
          </w:p>
          <w:p w:rsidR="009A65BF" w:rsidRPr="0036188D" w:rsidRDefault="009A65BF" w:rsidP="00113AC0">
            <w:pPr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باید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نفر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رشته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برق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معرفی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نمایند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9A65BF" w:rsidRPr="0036188D" w:rsidTr="00531971">
        <w:trPr>
          <w:jc w:val="center"/>
        </w:trPr>
        <w:tc>
          <w:tcPr>
            <w:tcW w:w="11064" w:type="dxa"/>
            <w:gridSpan w:val="3"/>
          </w:tcPr>
          <w:p w:rsidR="009A65BF" w:rsidRPr="0036188D" w:rsidRDefault="009A65BF" w:rsidP="00113AC0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هایی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زمینه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فروش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سیستم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اطفاء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فعالیت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دارند</w:t>
            </w:r>
          </w:p>
          <w:p w:rsidR="009A65BF" w:rsidRPr="0036188D" w:rsidRDefault="009A65BF" w:rsidP="00113AC0">
            <w:pPr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باید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نفر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رشته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مکانیک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معرفی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نمایند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9A65BF" w:rsidRPr="0036188D" w:rsidTr="00531971">
        <w:trPr>
          <w:jc w:val="center"/>
        </w:trPr>
        <w:tc>
          <w:tcPr>
            <w:tcW w:w="11064" w:type="dxa"/>
            <w:gridSpan w:val="3"/>
          </w:tcPr>
          <w:p w:rsidR="009A65BF" w:rsidRPr="0036188D" w:rsidRDefault="009A65BF" w:rsidP="00113AC0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هایی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زمینه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درب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مقاوم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برابرحریق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فعالیت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دارند</w:t>
            </w:r>
          </w:p>
          <w:p w:rsidR="009A65BF" w:rsidRPr="0036188D" w:rsidRDefault="009A65BF" w:rsidP="0036188D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بایدیک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نفرمهندس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رشته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معماري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عمران،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معرفی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نمایند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9A65BF" w:rsidRPr="0036188D" w:rsidTr="00531971">
        <w:trPr>
          <w:jc w:val="center"/>
        </w:trPr>
        <w:tc>
          <w:tcPr>
            <w:tcW w:w="11064" w:type="dxa"/>
            <w:gridSpan w:val="3"/>
          </w:tcPr>
          <w:p w:rsidR="009A65BF" w:rsidRPr="0036188D" w:rsidRDefault="009A65BF" w:rsidP="00113AC0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هایی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زمینه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مقاوم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سازي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سازه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برابر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حریق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حریق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فعالیت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دارند</w:t>
            </w:r>
          </w:p>
          <w:p w:rsidR="009A65BF" w:rsidRPr="0036188D" w:rsidRDefault="009A65BF" w:rsidP="0036188D">
            <w:pPr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باید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یک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نفر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عمران،</w:t>
            </w:r>
            <w:r w:rsidR="0036188D" w:rsidRPr="0036188D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,Bold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,Bold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پروانه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اشتغال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کار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مهندسین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معرفی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نمایند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  <w:tr w:rsidR="009A65BF" w:rsidRPr="0036188D" w:rsidTr="00531971">
        <w:trPr>
          <w:jc w:val="center"/>
        </w:trPr>
        <w:tc>
          <w:tcPr>
            <w:tcW w:w="11064" w:type="dxa"/>
            <w:gridSpan w:val="3"/>
          </w:tcPr>
          <w:p w:rsidR="009A65BF" w:rsidRPr="0036188D" w:rsidRDefault="009A65BF" w:rsidP="00113AC0">
            <w:pPr>
              <w:autoSpaceDE w:val="0"/>
              <w:autoSpaceDN w:val="0"/>
              <w:adjustRightInd w:val="0"/>
              <w:rPr>
                <w:rFonts w:ascii="BNazanin" w:cs="B Nazanin"/>
                <w:b/>
                <w:bCs/>
                <w:color w:val="000000" w:themeColor="text1"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شرکت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هایی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که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زمینه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طراحی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اجرا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سیستم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هاي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اعلام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و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اطفاء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فعالیت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دارند</w:t>
            </w:r>
          </w:p>
          <w:p w:rsidR="009A65BF" w:rsidRPr="0036188D" w:rsidRDefault="0036188D" w:rsidP="0036188D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باید 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</w:t>
            </w:r>
            <w:r w:rsidR="009A65BF"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معماري</w:t>
            </w:r>
            <w:r w:rsidR="009A65BF"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یا</w:t>
            </w:r>
            <w:r w:rsidR="009A65BF"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عمران،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</w:t>
            </w:r>
            <w:r w:rsidR="009A65BF"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برق،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مهندس</w:t>
            </w:r>
            <w:r w:rsidR="009A65BF"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="009A65BF"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مکانیک</w:t>
            </w:r>
            <w:r w:rsidR="009A65BF"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,Bold" w:cs="B Nazanin" w:hint="cs"/>
                <w:b/>
                <w:bCs/>
                <w:color w:val="000000" w:themeColor="text1"/>
                <w:rtl/>
              </w:rPr>
              <w:t xml:space="preserve"> معرفی نمایند.</w:t>
            </w:r>
          </w:p>
        </w:tc>
      </w:tr>
      <w:tr w:rsidR="009A65BF" w:rsidRPr="0036188D" w:rsidTr="00531971">
        <w:trPr>
          <w:jc w:val="center"/>
        </w:trPr>
        <w:tc>
          <w:tcPr>
            <w:tcW w:w="11064" w:type="dxa"/>
            <w:gridSpan w:val="3"/>
          </w:tcPr>
          <w:p w:rsidR="009A65BF" w:rsidRPr="0036188D" w:rsidRDefault="009A65BF" w:rsidP="0036188D">
            <w:pPr>
              <w:jc w:val="center"/>
              <w:rPr>
                <w:rFonts w:ascii="BNazanin" w:cs="B Nazanin"/>
                <w:b/>
                <w:bCs/>
                <w:color w:val="000000" w:themeColor="text1"/>
                <w:rtl/>
              </w:rPr>
            </w:pP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تمامی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مدارك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باید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برابر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اصل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 xml:space="preserve"> </w:t>
            </w:r>
            <w:r w:rsidRPr="0036188D">
              <w:rPr>
                <w:rFonts w:ascii="BNazanin" w:cs="B Nazanin" w:hint="cs"/>
                <w:b/>
                <w:bCs/>
                <w:color w:val="000000" w:themeColor="text1"/>
                <w:rtl/>
              </w:rPr>
              <w:t>باشند</w:t>
            </w:r>
            <w:r w:rsidRPr="0036188D">
              <w:rPr>
                <w:rFonts w:ascii="BNazanin" w:cs="B Nazanin"/>
                <w:b/>
                <w:bCs/>
                <w:color w:val="000000" w:themeColor="text1"/>
              </w:rPr>
              <w:t>.</w:t>
            </w:r>
          </w:p>
        </w:tc>
      </w:tr>
    </w:tbl>
    <w:p w:rsidR="00DE76C0" w:rsidRPr="0036188D" w:rsidRDefault="00DE76C0" w:rsidP="000D0C44">
      <w:pPr>
        <w:spacing w:after="0" w:line="240" w:lineRule="auto"/>
        <w:rPr>
          <w:color w:val="000000" w:themeColor="text1"/>
        </w:rPr>
      </w:pPr>
    </w:p>
    <w:sectPr w:rsidR="00DE76C0" w:rsidRPr="0036188D" w:rsidSect="0036188D">
      <w:pgSz w:w="11906" w:h="16838"/>
      <w:pgMar w:top="709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45" w:rsidRDefault="00984B45" w:rsidP="00DE76C0">
      <w:pPr>
        <w:spacing w:after="0" w:line="240" w:lineRule="auto"/>
      </w:pPr>
      <w:r>
        <w:separator/>
      </w:r>
    </w:p>
  </w:endnote>
  <w:endnote w:type="continuationSeparator" w:id="1">
    <w:p w:rsidR="00984B45" w:rsidRDefault="00984B45" w:rsidP="00DE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45" w:rsidRDefault="00984B45" w:rsidP="00DE76C0">
      <w:pPr>
        <w:spacing w:after="0" w:line="240" w:lineRule="auto"/>
      </w:pPr>
      <w:r>
        <w:separator/>
      </w:r>
    </w:p>
  </w:footnote>
  <w:footnote w:type="continuationSeparator" w:id="1">
    <w:p w:rsidR="00984B45" w:rsidRDefault="00984B45" w:rsidP="00DE7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6C0"/>
    <w:rsid w:val="00035D8D"/>
    <w:rsid w:val="000D0C44"/>
    <w:rsid w:val="000D4D7D"/>
    <w:rsid w:val="00112774"/>
    <w:rsid w:val="001F3F4F"/>
    <w:rsid w:val="0036188D"/>
    <w:rsid w:val="004B0AF4"/>
    <w:rsid w:val="0052034A"/>
    <w:rsid w:val="00531971"/>
    <w:rsid w:val="00736DBE"/>
    <w:rsid w:val="007A31BF"/>
    <w:rsid w:val="00984B45"/>
    <w:rsid w:val="009A3359"/>
    <w:rsid w:val="009A65BF"/>
    <w:rsid w:val="00C447BE"/>
    <w:rsid w:val="00C92A47"/>
    <w:rsid w:val="00CD2A7F"/>
    <w:rsid w:val="00DE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6C0"/>
  </w:style>
  <w:style w:type="paragraph" w:styleId="Footer">
    <w:name w:val="footer"/>
    <w:basedOn w:val="Normal"/>
    <w:link w:val="FooterChar"/>
    <w:uiPriority w:val="99"/>
    <w:semiHidden/>
    <w:unhideWhenUsed/>
    <w:rsid w:val="00DE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SALAMS</dc:creator>
  <cp:lastModifiedBy>SALAMS</cp:lastModifiedBy>
  <cp:revision>9</cp:revision>
  <cp:lastPrinted>2022-01-12T04:53:00Z</cp:lastPrinted>
  <dcterms:created xsi:type="dcterms:W3CDTF">2022-01-11T13:43:00Z</dcterms:created>
  <dcterms:modified xsi:type="dcterms:W3CDTF">2022-01-12T04:53:00Z</dcterms:modified>
</cp:coreProperties>
</file>